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EA368" w14:textId="49CF7F26" w:rsidR="006C424C" w:rsidRDefault="006C424C" w:rsidP="006F43D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A1B6CC6" w14:textId="0CC7549F" w:rsidR="006F43DF" w:rsidRPr="006E5BDA" w:rsidRDefault="006F43DF" w:rsidP="006F43D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6724213" w14:textId="77777777" w:rsidR="0072295C" w:rsidRDefault="0072295C" w:rsidP="006E5BD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928C5BD" w14:textId="2BFD051C" w:rsidR="00F574FC" w:rsidRDefault="00D976F4" w:rsidP="006E5BD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E5BDA">
        <w:rPr>
          <w:rFonts w:ascii="Times New Roman" w:hAnsi="Times New Roman" w:cs="Times New Roman"/>
          <w:b/>
          <w:iCs/>
          <w:sz w:val="28"/>
          <w:szCs w:val="28"/>
        </w:rPr>
        <w:t>Tabela de Pontuação de Currículo</w:t>
      </w:r>
      <w:r w:rsidR="00E802DE">
        <w:rPr>
          <w:rFonts w:ascii="Times New Roman" w:hAnsi="Times New Roman" w:cs="Times New Roman"/>
          <w:b/>
          <w:iCs/>
          <w:sz w:val="28"/>
          <w:szCs w:val="28"/>
        </w:rPr>
        <w:t xml:space="preserve"> (201</w:t>
      </w:r>
      <w:r w:rsidR="00D45CBE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6C424C">
        <w:rPr>
          <w:rFonts w:ascii="Times New Roman" w:hAnsi="Times New Roman" w:cs="Times New Roman"/>
          <w:b/>
          <w:iCs/>
          <w:sz w:val="28"/>
          <w:szCs w:val="28"/>
        </w:rPr>
        <w:t>-202</w:t>
      </w:r>
      <w:r w:rsidR="00D45CBE">
        <w:rPr>
          <w:rFonts w:ascii="Times New Roman" w:hAnsi="Times New Roman" w:cs="Times New Roman"/>
          <w:b/>
          <w:iCs/>
          <w:sz w:val="28"/>
          <w:szCs w:val="28"/>
        </w:rPr>
        <w:t>5</w:t>
      </w:r>
      <w:bookmarkStart w:id="0" w:name="_GoBack"/>
      <w:bookmarkEnd w:id="0"/>
      <w:r w:rsidR="00E802DE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14:paraId="6AA1970F" w14:textId="77777777" w:rsidR="00487342" w:rsidRDefault="00487342" w:rsidP="00487342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BF375AE" w14:textId="30DB5D93" w:rsidR="00487342" w:rsidRPr="001802D2" w:rsidRDefault="00E802DE" w:rsidP="00487342">
      <w:pPr>
        <w:spacing w:after="0" w:line="240" w:lineRule="auto"/>
        <w:rPr>
          <w:rFonts w:ascii="Times New Roman" w:hAnsi="Times New Roman" w:cs="Times New Roman"/>
          <w:bCs/>
          <w:iCs/>
          <w:u w:val="single"/>
        </w:rPr>
      </w:pPr>
      <w:r w:rsidRPr="001802D2">
        <w:rPr>
          <w:rFonts w:ascii="Times New Roman" w:hAnsi="Times New Roman" w:cs="Times New Roman"/>
          <w:bCs/>
          <w:iCs/>
          <w:u w:val="single"/>
        </w:rPr>
        <w:t>O</w:t>
      </w:r>
      <w:r w:rsidR="00487342" w:rsidRPr="001802D2">
        <w:rPr>
          <w:rFonts w:ascii="Times New Roman" w:hAnsi="Times New Roman" w:cs="Times New Roman"/>
          <w:bCs/>
          <w:iCs/>
          <w:u w:val="single"/>
        </w:rPr>
        <w:t>bservações importantes:</w:t>
      </w:r>
    </w:p>
    <w:p w14:paraId="0D21E91C" w14:textId="50E915C6" w:rsidR="00E802DE" w:rsidRPr="001802D2" w:rsidRDefault="002E00AA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A</w:t>
      </w:r>
      <w:r w:rsidR="00E802DE" w:rsidRPr="001802D2">
        <w:rPr>
          <w:rFonts w:ascii="Times New Roman" w:hAnsi="Times New Roman" w:cs="Times New Roman"/>
          <w:bCs/>
          <w:iCs/>
        </w:rPr>
        <w:t xml:space="preserve">s inserções </w:t>
      </w:r>
      <w:r w:rsidRPr="001802D2">
        <w:rPr>
          <w:rFonts w:ascii="Times New Roman" w:hAnsi="Times New Roman" w:cs="Times New Roman"/>
          <w:bCs/>
          <w:iCs/>
        </w:rPr>
        <w:t xml:space="preserve">de produção </w:t>
      </w:r>
      <w:r w:rsidR="00E802DE" w:rsidRPr="001802D2">
        <w:rPr>
          <w:rFonts w:ascii="Times New Roman" w:hAnsi="Times New Roman" w:cs="Times New Roman"/>
          <w:bCs/>
          <w:iCs/>
        </w:rPr>
        <w:t>elencadas nesta Tabela devem obrigatoriamente constar no Currículo Lattes do candidato</w:t>
      </w:r>
      <w:r w:rsidR="00487342" w:rsidRPr="001802D2">
        <w:rPr>
          <w:rFonts w:ascii="Times New Roman" w:hAnsi="Times New Roman" w:cs="Times New Roman"/>
          <w:bCs/>
          <w:iCs/>
        </w:rPr>
        <w:t>;</w:t>
      </w:r>
    </w:p>
    <w:p w14:paraId="491DFF8D" w14:textId="64BE600B" w:rsidR="009E6F65" w:rsidRDefault="009E6F65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Preencher os campos sombreados de cinza;</w:t>
      </w:r>
    </w:p>
    <w:p w14:paraId="251FCAE8" w14:textId="61F9D99B" w:rsidR="00487342" w:rsidRPr="001802D2" w:rsidRDefault="00487342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Há limite de pontuação por tipologia de produção</w:t>
      </w:r>
      <w:r w:rsidR="002E00AA" w:rsidRPr="001802D2">
        <w:rPr>
          <w:rFonts w:ascii="Times New Roman" w:hAnsi="Times New Roman" w:cs="Times New Roman"/>
          <w:bCs/>
          <w:iCs/>
        </w:rPr>
        <w:t xml:space="preserve"> (Tabelas A </w:t>
      </w:r>
      <w:proofErr w:type="spellStart"/>
      <w:r w:rsidR="002E00AA" w:rsidRPr="001802D2">
        <w:rPr>
          <w:rFonts w:ascii="Times New Roman" w:hAnsi="Times New Roman" w:cs="Times New Roman"/>
          <w:bCs/>
          <w:iCs/>
        </w:rPr>
        <w:t>a</w:t>
      </w:r>
      <w:proofErr w:type="spellEnd"/>
      <w:r w:rsidR="002E00AA" w:rsidRPr="001802D2">
        <w:rPr>
          <w:rFonts w:ascii="Times New Roman" w:hAnsi="Times New Roman" w:cs="Times New Roman"/>
          <w:bCs/>
          <w:iCs/>
        </w:rPr>
        <w:t xml:space="preserve"> D); o candidato não deve </w:t>
      </w:r>
      <w:r w:rsidRPr="001802D2">
        <w:rPr>
          <w:rFonts w:ascii="Times New Roman" w:hAnsi="Times New Roman" w:cs="Times New Roman"/>
          <w:bCs/>
          <w:iCs/>
        </w:rPr>
        <w:t>extrapolar o limite indicado ao fim d</w:t>
      </w:r>
      <w:r w:rsidR="002E00AA" w:rsidRPr="001802D2">
        <w:rPr>
          <w:rFonts w:ascii="Times New Roman" w:hAnsi="Times New Roman" w:cs="Times New Roman"/>
          <w:bCs/>
          <w:iCs/>
        </w:rPr>
        <w:t xml:space="preserve">e cada uma das </w:t>
      </w:r>
      <w:r w:rsidRPr="001802D2">
        <w:rPr>
          <w:rFonts w:ascii="Times New Roman" w:hAnsi="Times New Roman" w:cs="Times New Roman"/>
          <w:bCs/>
          <w:iCs/>
        </w:rPr>
        <w:t>tabelas</w:t>
      </w:r>
      <w:r w:rsidR="002E00AA" w:rsidRPr="001802D2">
        <w:rPr>
          <w:rFonts w:ascii="Times New Roman" w:hAnsi="Times New Roman" w:cs="Times New Roman"/>
          <w:bCs/>
          <w:iCs/>
        </w:rPr>
        <w:t>,</w:t>
      </w:r>
      <w:r w:rsidRPr="001802D2">
        <w:rPr>
          <w:rFonts w:ascii="Times New Roman" w:hAnsi="Times New Roman" w:cs="Times New Roman"/>
          <w:bCs/>
          <w:iCs/>
        </w:rPr>
        <w:t xml:space="preserve"> no item VALOR MÁXIMO</w:t>
      </w:r>
      <w:r w:rsidR="002E00AA" w:rsidRPr="001802D2">
        <w:rPr>
          <w:rFonts w:ascii="Times New Roman" w:hAnsi="Times New Roman" w:cs="Times New Roman"/>
          <w:bCs/>
          <w:iCs/>
        </w:rPr>
        <w:t>;</w:t>
      </w:r>
    </w:p>
    <w:p w14:paraId="1FD9CB9D" w14:textId="0417CBBE" w:rsidR="00487342" w:rsidRPr="001802D2" w:rsidRDefault="00742061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Ao terminar a somatória da</w:t>
      </w:r>
      <w:r w:rsidR="00487342" w:rsidRPr="001802D2">
        <w:rPr>
          <w:rFonts w:ascii="Times New Roman" w:hAnsi="Times New Roman" w:cs="Times New Roman"/>
          <w:bCs/>
          <w:iCs/>
        </w:rPr>
        <w:t xml:space="preserve"> Tabela D</w:t>
      </w:r>
      <w:r w:rsidRPr="001802D2">
        <w:rPr>
          <w:rFonts w:ascii="Times New Roman" w:hAnsi="Times New Roman" w:cs="Times New Roman"/>
          <w:bCs/>
          <w:iCs/>
        </w:rPr>
        <w:t>,</w:t>
      </w:r>
      <w:r w:rsidR="00487342" w:rsidRPr="001802D2">
        <w:rPr>
          <w:rFonts w:ascii="Times New Roman" w:hAnsi="Times New Roman" w:cs="Times New Roman"/>
          <w:bCs/>
          <w:iCs/>
        </w:rPr>
        <w:t xml:space="preserve"> o candidato deve somar as pontuações</w:t>
      </w:r>
      <w:r w:rsidRPr="001802D2">
        <w:rPr>
          <w:rFonts w:ascii="Times New Roman" w:hAnsi="Times New Roman" w:cs="Times New Roman"/>
          <w:bCs/>
          <w:iCs/>
        </w:rPr>
        <w:t xml:space="preserve"> do conjunto de tabelas </w:t>
      </w:r>
      <w:r w:rsidR="002E00AA" w:rsidRPr="001802D2">
        <w:rPr>
          <w:rFonts w:ascii="Times New Roman" w:hAnsi="Times New Roman" w:cs="Times New Roman"/>
          <w:bCs/>
          <w:iCs/>
        </w:rPr>
        <w:t>e indic</w:t>
      </w:r>
      <w:r w:rsidRPr="001802D2">
        <w:rPr>
          <w:rFonts w:ascii="Times New Roman" w:hAnsi="Times New Roman" w:cs="Times New Roman"/>
          <w:bCs/>
          <w:iCs/>
        </w:rPr>
        <w:t>á</w:t>
      </w:r>
      <w:r w:rsidR="002E00AA" w:rsidRPr="001802D2">
        <w:rPr>
          <w:rFonts w:ascii="Times New Roman" w:hAnsi="Times New Roman" w:cs="Times New Roman"/>
          <w:bCs/>
          <w:iCs/>
        </w:rPr>
        <w:t xml:space="preserve">-la no campo </w:t>
      </w:r>
      <w:r w:rsidR="008F70C6">
        <w:rPr>
          <w:rFonts w:ascii="Times New Roman" w:hAnsi="Times New Roman" w:cs="Times New Roman"/>
          <w:bCs/>
          <w:iCs/>
        </w:rPr>
        <w:t>T</w:t>
      </w:r>
      <w:r w:rsidR="00487342" w:rsidRPr="001802D2">
        <w:rPr>
          <w:rFonts w:ascii="Times New Roman" w:hAnsi="Times New Roman" w:cs="Times New Roman"/>
          <w:bCs/>
          <w:iCs/>
        </w:rPr>
        <w:t>OTAL</w:t>
      </w:r>
      <w:r w:rsidR="008F70C6">
        <w:rPr>
          <w:rFonts w:ascii="Times New Roman" w:hAnsi="Times New Roman" w:cs="Times New Roman"/>
          <w:bCs/>
          <w:iCs/>
        </w:rPr>
        <w:t xml:space="preserve"> DE PONTOS</w:t>
      </w:r>
      <w:r w:rsidR="00487342" w:rsidRPr="001802D2">
        <w:rPr>
          <w:rFonts w:ascii="Times New Roman" w:hAnsi="Times New Roman" w:cs="Times New Roman"/>
          <w:bCs/>
          <w:iCs/>
        </w:rPr>
        <w:t xml:space="preserve"> / Limite 10,0 / SOMATÓRIA DAS TABELAS </w:t>
      </w:r>
      <w:proofErr w:type="gramStart"/>
      <w:r w:rsidR="00487342" w:rsidRPr="001802D2">
        <w:rPr>
          <w:rFonts w:ascii="Times New Roman" w:hAnsi="Times New Roman" w:cs="Times New Roman"/>
          <w:bCs/>
          <w:iCs/>
        </w:rPr>
        <w:t>A, B</w:t>
      </w:r>
      <w:proofErr w:type="gramEnd"/>
      <w:r w:rsidR="00487342" w:rsidRPr="001802D2">
        <w:rPr>
          <w:rFonts w:ascii="Times New Roman" w:hAnsi="Times New Roman" w:cs="Times New Roman"/>
          <w:bCs/>
          <w:iCs/>
        </w:rPr>
        <w:t>, C, D</w:t>
      </w:r>
      <w:r w:rsidRPr="001802D2">
        <w:rPr>
          <w:rFonts w:ascii="Times New Roman" w:hAnsi="Times New Roman" w:cs="Times New Roman"/>
          <w:bCs/>
          <w:iCs/>
        </w:rPr>
        <w:t>;</w:t>
      </w:r>
    </w:p>
    <w:p w14:paraId="37965F05" w14:textId="1E70086F" w:rsidR="00487342" w:rsidRPr="001802D2" w:rsidRDefault="00487342" w:rsidP="008F70C6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Ao final</w:t>
      </w:r>
      <w:r w:rsidR="00742061" w:rsidRPr="001802D2">
        <w:rPr>
          <w:rFonts w:ascii="Times New Roman" w:hAnsi="Times New Roman" w:cs="Times New Roman"/>
          <w:bCs/>
          <w:iCs/>
        </w:rPr>
        <w:t>,</w:t>
      </w:r>
      <w:r w:rsidRPr="001802D2">
        <w:rPr>
          <w:rFonts w:ascii="Times New Roman" w:hAnsi="Times New Roman" w:cs="Times New Roman"/>
          <w:bCs/>
          <w:iCs/>
        </w:rPr>
        <w:t xml:space="preserve"> o candidato deve </w:t>
      </w:r>
      <w:r w:rsidR="008F70C6">
        <w:rPr>
          <w:rFonts w:ascii="Times New Roman" w:hAnsi="Times New Roman" w:cs="Times New Roman"/>
          <w:bCs/>
          <w:iCs/>
        </w:rPr>
        <w:t>digitar</w:t>
      </w:r>
      <w:r w:rsidRPr="001802D2">
        <w:rPr>
          <w:rFonts w:ascii="Times New Roman" w:hAnsi="Times New Roman" w:cs="Times New Roman"/>
          <w:bCs/>
          <w:iCs/>
        </w:rPr>
        <w:t xml:space="preserve"> </w:t>
      </w:r>
      <w:r w:rsidR="008F70C6">
        <w:rPr>
          <w:rFonts w:ascii="Times New Roman" w:hAnsi="Times New Roman" w:cs="Times New Roman"/>
          <w:bCs/>
          <w:iCs/>
        </w:rPr>
        <w:t>o seu nome no campo “</w:t>
      </w:r>
      <w:r w:rsidR="008F70C6" w:rsidRPr="008F70C6">
        <w:rPr>
          <w:rFonts w:ascii="Times New Roman" w:hAnsi="Times New Roman" w:cs="Times New Roman"/>
          <w:bCs/>
          <w:iCs/>
        </w:rPr>
        <w:t>Identificação do candidato</w:t>
      </w:r>
      <w:r w:rsidR="008F70C6">
        <w:rPr>
          <w:rFonts w:ascii="Times New Roman" w:hAnsi="Times New Roman" w:cs="Times New Roman"/>
          <w:bCs/>
          <w:iCs/>
        </w:rPr>
        <w:t>” e</w:t>
      </w:r>
      <w:r w:rsidRPr="001802D2">
        <w:rPr>
          <w:rFonts w:ascii="Times New Roman" w:hAnsi="Times New Roman" w:cs="Times New Roman"/>
          <w:bCs/>
          <w:iCs/>
        </w:rPr>
        <w:t xml:space="preserve"> salvar o documento em PDF para envio no sistema.</w:t>
      </w:r>
    </w:p>
    <w:p w14:paraId="5C36CD62" w14:textId="68345268" w:rsidR="00D976F4" w:rsidRDefault="00D976F4" w:rsidP="006E5BD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A4A454F" w14:textId="4B7DBA10" w:rsidR="00487342" w:rsidRPr="00487342" w:rsidRDefault="00487342" w:rsidP="006E5BD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87342">
        <w:rPr>
          <w:rFonts w:ascii="Times New Roman" w:hAnsi="Times New Roman" w:cs="Times New Roman"/>
          <w:b/>
          <w:bCs/>
        </w:rPr>
        <w:t>TABELA A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D976F4" w:rsidRPr="006E5BDA" w14:paraId="37E36C9B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3D720DC1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E5BDA">
              <w:rPr>
                <w:rFonts w:ascii="Times New Roman" w:hAnsi="Times New Roman" w:cs="Times New Roman"/>
                <w:b/>
                <w:szCs w:val="20"/>
              </w:rPr>
              <w:t>Titulação Acadêmica</w:t>
            </w:r>
          </w:p>
          <w:p w14:paraId="5B868731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(somente maior titulação)</w:t>
            </w:r>
          </w:p>
          <w:p w14:paraId="52FD5A16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3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Pontuação não cumulativa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– valor máximo = 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2,00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5C75DE6C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30E2CCAC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07D2AA7F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F00EA6" w:rsidRPr="006E5BDA" w14:paraId="54CDE10F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622DDFAC" w14:textId="6BB989C5" w:rsidR="00F00EA6" w:rsidRPr="006E5BDA" w:rsidRDefault="00F00EA6" w:rsidP="009D76FF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Mestrado</w:t>
            </w:r>
          </w:p>
        </w:tc>
        <w:tc>
          <w:tcPr>
            <w:tcW w:w="2835" w:type="dxa"/>
            <w:vAlign w:val="center"/>
          </w:tcPr>
          <w:p w14:paraId="14EAA37B" w14:textId="6500DE11" w:rsidR="00F00EA6" w:rsidRDefault="00F00EA6" w:rsidP="008D1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graduações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1,00</w:t>
            </w:r>
          </w:p>
        </w:tc>
        <w:tc>
          <w:tcPr>
            <w:tcW w:w="992" w:type="dxa"/>
            <w:vAlign w:val="center"/>
          </w:tcPr>
          <w:p w14:paraId="088E4F92" w14:textId="4D55192C" w:rsidR="00F00EA6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8F5C1E" w14:textId="77777777" w:rsidR="00F00EA6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F4" w:rsidRPr="006E5BDA" w14:paraId="363F3797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2ACA3F11" w14:textId="77777777" w:rsidR="00D976F4" w:rsidRPr="006E5BDA" w:rsidRDefault="00D976F4" w:rsidP="009D76FF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Especialização</w:t>
            </w:r>
          </w:p>
        </w:tc>
        <w:tc>
          <w:tcPr>
            <w:tcW w:w="2835" w:type="dxa"/>
            <w:vAlign w:val="center"/>
          </w:tcPr>
          <w:p w14:paraId="2BE230F7" w14:textId="7DA97F5C" w:rsidR="00D976F4" w:rsidRPr="006E5BDA" w:rsidRDefault="008D1671" w:rsidP="008D1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nº especializações</w:t>
            </w:r>
            <w:r w:rsidR="00D976F4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  <w:r w:rsidR="00F00EA6">
              <w:rPr>
                <w:rFonts w:ascii="Times New Roman" w:hAnsi="Times New Roman" w:cs="Times New Roman"/>
                <w:sz w:val="18"/>
                <w:szCs w:val="18"/>
              </w:rPr>
              <w:t>1,30</w:t>
            </w:r>
          </w:p>
        </w:tc>
        <w:tc>
          <w:tcPr>
            <w:tcW w:w="992" w:type="dxa"/>
            <w:vAlign w:val="center"/>
          </w:tcPr>
          <w:p w14:paraId="1F7D39A4" w14:textId="7806F07A" w:rsidR="00D976F4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190E1D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F4" w:rsidRPr="006E5BDA" w14:paraId="46DDEAD6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2447984" w14:textId="77777777" w:rsidR="00D976F4" w:rsidRPr="006E5BDA" w:rsidRDefault="00D976F4" w:rsidP="009D76FF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Graduação</w:t>
            </w:r>
          </w:p>
        </w:tc>
        <w:tc>
          <w:tcPr>
            <w:tcW w:w="2835" w:type="dxa"/>
            <w:vAlign w:val="center"/>
          </w:tcPr>
          <w:p w14:paraId="07F698BE" w14:textId="34C4A738" w:rsidR="00D976F4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graduações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  <w:r w:rsidR="00F00EA6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vAlign w:val="center"/>
          </w:tcPr>
          <w:p w14:paraId="1A4E780F" w14:textId="7E084EA3" w:rsidR="00D976F4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60926B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7A5D38D5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4A86F706" w14:textId="77777777" w:rsidR="009D76FF" w:rsidRPr="006E5BDA" w:rsidRDefault="009D76FF" w:rsidP="009D7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36BF6E82" w14:textId="46407306" w:rsidR="009D76FF" w:rsidRPr="006E5BDA" w:rsidRDefault="00A70B9E" w:rsidP="009D76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68FF3615" w14:textId="77777777" w:rsidR="009D76FF" w:rsidRPr="006E5BDA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CAC110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55A4228" w14:textId="769D2BD6" w:rsidR="006F43DF" w:rsidRPr="009E6F65" w:rsidRDefault="006F43DF" w:rsidP="009E6F65">
      <w:pPr>
        <w:spacing w:after="0" w:line="240" w:lineRule="auto"/>
        <w:jc w:val="center"/>
        <w:rPr>
          <w:rFonts w:ascii="Times New Roman" w:hAnsi="Times New Roman" w:cs="Times New Roman"/>
          <w:szCs w:val="16"/>
        </w:rPr>
      </w:pPr>
    </w:p>
    <w:p w14:paraId="6AA0A135" w14:textId="79228B34" w:rsidR="00487342" w:rsidRP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87342">
        <w:rPr>
          <w:rFonts w:ascii="Times New Roman" w:hAnsi="Times New Roman" w:cs="Times New Roman"/>
          <w:b/>
          <w:bCs/>
        </w:rPr>
        <w:t xml:space="preserve">TABELA </w:t>
      </w:r>
      <w:r>
        <w:rPr>
          <w:rFonts w:ascii="Times New Roman" w:hAnsi="Times New Roman" w:cs="Times New Roman"/>
          <w:b/>
          <w:bCs/>
        </w:rPr>
        <w:t>B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D976F4" w:rsidRPr="006E5BDA" w14:paraId="1E6B6EDD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52A8DF42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Atividades Profissionais</w:t>
            </w:r>
          </w:p>
          <w:p w14:paraId="3389C1F1" w14:textId="77777777" w:rsidR="00D976F4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Pontuação cumulativa - valor máximo = 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2,00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46E201A8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67667254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603CFAB9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D976F4" w:rsidRPr="006E5BDA" w14:paraId="2B798DDC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1A88DE18" w14:textId="295BCEB7" w:rsidR="00D976F4" w:rsidRPr="006E5BDA" w:rsidRDefault="00E705D0" w:rsidP="009D76F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 xml:space="preserve">Atividade de ensino em pós-graduação, graduação ou ensino </w:t>
            </w:r>
            <w:r w:rsidR="00CE28E0">
              <w:rPr>
                <w:rFonts w:ascii="Times New Roman" w:hAnsi="Times New Roman" w:cs="Times New Roman"/>
              </w:rPr>
              <w:t>básico (fundamental e médio)</w:t>
            </w:r>
          </w:p>
        </w:tc>
        <w:tc>
          <w:tcPr>
            <w:tcW w:w="2835" w:type="dxa"/>
            <w:vAlign w:val="center"/>
          </w:tcPr>
          <w:p w14:paraId="0FBCEEFA" w14:textId="77777777" w:rsidR="00D976F4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anos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0,15</w:t>
            </w:r>
          </w:p>
        </w:tc>
        <w:tc>
          <w:tcPr>
            <w:tcW w:w="992" w:type="dxa"/>
            <w:vAlign w:val="center"/>
          </w:tcPr>
          <w:p w14:paraId="5E289F65" w14:textId="4008A985" w:rsidR="00D976F4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="008D16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777D6D5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58471674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7143FAA6" w14:textId="77777777" w:rsidR="00E705D0" w:rsidRPr="006E5BDA" w:rsidRDefault="00E705D0" w:rsidP="009D76F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Curso de Aperfeiçoamento na área com mínimo de 180 horas</w:t>
            </w:r>
          </w:p>
        </w:tc>
        <w:tc>
          <w:tcPr>
            <w:tcW w:w="2835" w:type="dxa"/>
            <w:vAlign w:val="center"/>
          </w:tcPr>
          <w:p w14:paraId="57F3A851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cursos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0,15</w:t>
            </w:r>
          </w:p>
        </w:tc>
        <w:tc>
          <w:tcPr>
            <w:tcW w:w="992" w:type="dxa"/>
            <w:vAlign w:val="center"/>
          </w:tcPr>
          <w:p w14:paraId="398D0890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8E4DAF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0A74281F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3A353EED" w14:textId="77777777" w:rsidR="00E705D0" w:rsidRPr="006E5BDA" w:rsidRDefault="00E705D0" w:rsidP="009D76F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Cursos e/ou palestras ministradas na área</w:t>
            </w:r>
          </w:p>
        </w:tc>
        <w:tc>
          <w:tcPr>
            <w:tcW w:w="2835" w:type="dxa"/>
            <w:vAlign w:val="center"/>
          </w:tcPr>
          <w:p w14:paraId="27BBDB52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 c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>ursos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/palestras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0,05</w:t>
            </w:r>
          </w:p>
        </w:tc>
        <w:tc>
          <w:tcPr>
            <w:tcW w:w="992" w:type="dxa"/>
            <w:vAlign w:val="center"/>
          </w:tcPr>
          <w:p w14:paraId="6CD9AEBB" w14:textId="14855CFE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3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1122E2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67A9C0CB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533F605" w14:textId="5004CF62" w:rsidR="00E705D0" w:rsidRPr="006E5BDA" w:rsidRDefault="00E705D0" w:rsidP="008D1671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Cargo e função exercidos em IES e escolas</w:t>
            </w:r>
            <w:r w:rsidR="008D1671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(Reitoria, direção, coordenações, supervisões escolares e assessorias)</w:t>
            </w:r>
            <w:r w:rsidR="00A70B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571DF9A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anos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0,01</w:t>
            </w:r>
          </w:p>
        </w:tc>
        <w:tc>
          <w:tcPr>
            <w:tcW w:w="992" w:type="dxa"/>
            <w:vAlign w:val="center"/>
          </w:tcPr>
          <w:p w14:paraId="0C9C0338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3440E0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CE9" w:rsidRPr="006E5BDA" w14:paraId="52C06EFA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58D1F488" w14:textId="6BEB6D8C" w:rsidR="00847CE9" w:rsidRPr="00847CE9" w:rsidRDefault="00847CE9" w:rsidP="00847CE9">
            <w:pPr>
              <w:pStyle w:val="PargrafodaLista"/>
              <w:numPr>
                <w:ilvl w:val="0"/>
                <w:numId w:val="4"/>
              </w:numPr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Orientação de</w:t>
            </w:r>
            <w:r w:rsidRPr="00847CE9">
              <w:rPr>
                <w:rFonts w:ascii="Times New Roman" w:hAnsi="Times New Roman" w:cs="Times New Roman"/>
              </w:rPr>
              <w:t xml:space="preserve"> bolsista de Iniciação Científica, </w:t>
            </w:r>
            <w:proofErr w:type="spellStart"/>
            <w:r w:rsidRPr="00847CE9">
              <w:rPr>
                <w:rFonts w:ascii="Times New Roman" w:hAnsi="Times New Roman" w:cs="Times New Roman"/>
              </w:rPr>
              <w:t>Paidex</w:t>
            </w:r>
            <w:proofErr w:type="spellEnd"/>
            <w:r w:rsidRPr="00847CE9">
              <w:rPr>
                <w:rFonts w:ascii="Times New Roman" w:hAnsi="Times New Roman" w:cs="Times New Roman"/>
              </w:rPr>
              <w:t xml:space="preserve"> (extensão) ou </w:t>
            </w:r>
            <w:proofErr w:type="spellStart"/>
            <w:r w:rsidRPr="00847CE9">
              <w:rPr>
                <w:rFonts w:ascii="Times New Roman" w:hAnsi="Times New Roman" w:cs="Times New Roman"/>
              </w:rPr>
              <w:t>Pibid</w:t>
            </w:r>
            <w:proofErr w:type="spellEnd"/>
            <w:r w:rsidRPr="00847CE9">
              <w:rPr>
                <w:rFonts w:ascii="Times New Roman" w:hAnsi="Times New Roman" w:cs="Times New Roman"/>
              </w:rPr>
              <w:t xml:space="preserve"> (mínimo um ano de participação)</w:t>
            </w:r>
          </w:p>
        </w:tc>
        <w:tc>
          <w:tcPr>
            <w:tcW w:w="2835" w:type="dxa"/>
            <w:vAlign w:val="center"/>
          </w:tcPr>
          <w:p w14:paraId="099EDAC8" w14:textId="3E82679D" w:rsidR="00847CE9" w:rsidRPr="006E5BDA" w:rsidRDefault="00847CE9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orientações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2E3BE148" w14:textId="3D9D6E5C" w:rsidR="00847CE9" w:rsidRPr="006E5BDA" w:rsidRDefault="00847CE9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3E4A97" w14:textId="77777777" w:rsidR="00847CE9" w:rsidRPr="006E5BDA" w:rsidRDefault="00847CE9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26DF89DF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76560967" w14:textId="77777777" w:rsidR="009D76FF" w:rsidRPr="006E5BDA" w:rsidRDefault="009D76FF" w:rsidP="009D76F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DB3B691" w14:textId="00277E0D" w:rsidR="009D76FF" w:rsidRPr="006E5BDA" w:rsidRDefault="00A70B9E" w:rsidP="009D76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526FC625" w14:textId="77777777" w:rsidR="009D76FF" w:rsidRPr="006E5BDA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1161BE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8B8ED4D" w14:textId="3D433497" w:rsidR="006F43DF" w:rsidRDefault="006F43DF" w:rsidP="006F43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69946F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6A20E2F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519038A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3F2A01E" w14:textId="77777777" w:rsidR="004E17A7" w:rsidRDefault="004E17A7" w:rsidP="004E17A7">
      <w:pPr>
        <w:tabs>
          <w:tab w:val="center" w:pos="4535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99C4512" w14:textId="77777777" w:rsidR="004E17A7" w:rsidRDefault="004E17A7" w:rsidP="004E17A7">
      <w:pPr>
        <w:tabs>
          <w:tab w:val="center" w:pos="4535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C54BB19" w14:textId="7DF56122" w:rsidR="00487342" w:rsidRPr="00487342" w:rsidRDefault="004E17A7" w:rsidP="004E17A7">
      <w:pPr>
        <w:tabs>
          <w:tab w:val="center" w:pos="4535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487342" w:rsidRPr="00487342">
        <w:rPr>
          <w:rFonts w:ascii="Times New Roman" w:hAnsi="Times New Roman" w:cs="Times New Roman"/>
          <w:b/>
          <w:bCs/>
        </w:rPr>
        <w:t xml:space="preserve">TABELA </w:t>
      </w:r>
      <w:r w:rsidR="00487342">
        <w:rPr>
          <w:rFonts w:ascii="Times New Roman" w:hAnsi="Times New Roman" w:cs="Times New Roman"/>
          <w:b/>
          <w:bCs/>
        </w:rPr>
        <w:t>C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E705D0" w:rsidRPr="006E5BDA" w14:paraId="664623AF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19749325" w14:textId="24789E28" w:rsidR="00E705D0" w:rsidRPr="006E5BDA" w:rsidRDefault="001F0F0C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Atividades Acadêmicas</w:t>
            </w:r>
          </w:p>
          <w:p w14:paraId="283DA2B2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Pontuação cumulativa. Valor máximo = 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4,00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5F975F9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4D3B8816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7FE09878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E705D0" w:rsidRPr="006E5BDA" w14:paraId="4D2C67D9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2BD3E696" w14:textId="11E9D154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Livro editado por Editora comercial ou universitária</w:t>
            </w:r>
            <w:r w:rsidR="006E5BDA" w:rsidRPr="008D1671">
              <w:rPr>
                <w:rFonts w:ascii="Times New Roman" w:hAnsi="Times New Roman" w:cs="Times New Roman"/>
              </w:rPr>
              <w:t>, com ISBN e mais de 50 páginas</w:t>
            </w:r>
            <w:r w:rsidR="00D67FA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835" w:type="dxa"/>
            <w:vAlign w:val="center"/>
          </w:tcPr>
          <w:p w14:paraId="7B41E58D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0,20</w:t>
            </w:r>
          </w:p>
        </w:tc>
        <w:tc>
          <w:tcPr>
            <w:tcW w:w="992" w:type="dxa"/>
            <w:vAlign w:val="center"/>
          </w:tcPr>
          <w:p w14:paraId="2A1042FE" w14:textId="37FC75D6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6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E6CBF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2154BF70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3B98DFDA" w14:textId="77777777" w:rsidR="006F43DF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Capítulo(s) de livro(s) editado por Editora comer</w:t>
            </w:r>
            <w:r w:rsidR="00B33446">
              <w:rPr>
                <w:rFonts w:ascii="Times New Roman" w:hAnsi="Times New Roman" w:cs="Times New Roman"/>
              </w:rPr>
              <w:t>cial ou universitária, com ISBN</w:t>
            </w:r>
          </w:p>
          <w:p w14:paraId="72D076DF" w14:textId="77777777" w:rsidR="00E705D0" w:rsidRPr="008D1671" w:rsidRDefault="009D76FF" w:rsidP="006F43D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(máximo dois por obra)</w:t>
            </w:r>
          </w:p>
        </w:tc>
        <w:tc>
          <w:tcPr>
            <w:tcW w:w="2835" w:type="dxa"/>
            <w:vAlign w:val="center"/>
          </w:tcPr>
          <w:p w14:paraId="426D508F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0,10</w:t>
            </w:r>
          </w:p>
        </w:tc>
        <w:tc>
          <w:tcPr>
            <w:tcW w:w="992" w:type="dxa"/>
            <w:vAlign w:val="center"/>
          </w:tcPr>
          <w:p w14:paraId="76B8480D" w14:textId="5AF18729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6B10D37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264ADD20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4B40F7F7" w14:textId="105FDA16" w:rsidR="00E705D0" w:rsidRPr="008D1671" w:rsidRDefault="009D76FF" w:rsidP="00D67FA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Artigo(s) científico(s), publica</w:t>
            </w:r>
            <w:r w:rsidR="00D67FAA">
              <w:rPr>
                <w:rFonts w:ascii="Times New Roman" w:hAnsi="Times New Roman" w:cs="Times New Roman"/>
              </w:rPr>
              <w:t xml:space="preserve">do(s) em revista </w:t>
            </w:r>
            <w:proofErr w:type="spellStart"/>
            <w:r w:rsidR="00D67FAA">
              <w:rPr>
                <w:rFonts w:ascii="Times New Roman" w:hAnsi="Times New Roman" w:cs="Times New Roman"/>
              </w:rPr>
              <w:t>Qualis</w:t>
            </w:r>
            <w:proofErr w:type="spellEnd"/>
            <w:r w:rsidR="00D67FAA">
              <w:rPr>
                <w:rFonts w:ascii="Times New Roman" w:hAnsi="Times New Roman" w:cs="Times New Roman"/>
              </w:rPr>
              <w:t xml:space="preserve"> A1, A2, A3 e A4</w:t>
            </w:r>
          </w:p>
        </w:tc>
        <w:tc>
          <w:tcPr>
            <w:tcW w:w="2835" w:type="dxa"/>
            <w:vAlign w:val="center"/>
          </w:tcPr>
          <w:p w14:paraId="16759520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0,50</w:t>
            </w:r>
          </w:p>
        </w:tc>
        <w:tc>
          <w:tcPr>
            <w:tcW w:w="992" w:type="dxa"/>
            <w:vAlign w:val="center"/>
          </w:tcPr>
          <w:p w14:paraId="37E6B0A9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141A8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1ECB9D8C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2111E8EC" w14:textId="483E4ADE" w:rsidR="00E705D0" w:rsidRPr="006F43DF" w:rsidRDefault="009D76FF" w:rsidP="00D67FA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6F43DF">
              <w:rPr>
                <w:rFonts w:ascii="Times New Roman" w:hAnsi="Times New Roman" w:cs="Times New Roman"/>
                <w:sz w:val="21"/>
                <w:szCs w:val="21"/>
              </w:rPr>
              <w:t xml:space="preserve">Artigo(s) científico(s) na área, publicado(s) em revista </w:t>
            </w:r>
            <w:proofErr w:type="spellStart"/>
            <w:r w:rsidRPr="006F43DF">
              <w:rPr>
                <w:rFonts w:ascii="Times New Roman" w:hAnsi="Times New Roman" w:cs="Times New Roman"/>
                <w:sz w:val="21"/>
                <w:szCs w:val="21"/>
              </w:rPr>
              <w:t>Qualis</w:t>
            </w:r>
            <w:proofErr w:type="spellEnd"/>
            <w:r w:rsidRPr="006F43D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67FAA">
              <w:rPr>
                <w:rFonts w:ascii="Times New Roman" w:hAnsi="Times New Roman" w:cs="Times New Roman"/>
                <w:sz w:val="21"/>
                <w:szCs w:val="21"/>
              </w:rPr>
              <w:t xml:space="preserve">B1, </w:t>
            </w:r>
            <w:r w:rsidRPr="006F43DF">
              <w:rPr>
                <w:rFonts w:ascii="Times New Roman" w:hAnsi="Times New Roman" w:cs="Times New Roman"/>
                <w:sz w:val="21"/>
                <w:szCs w:val="21"/>
              </w:rPr>
              <w:t xml:space="preserve">B2, B3, B4, B5 </w:t>
            </w:r>
          </w:p>
        </w:tc>
        <w:tc>
          <w:tcPr>
            <w:tcW w:w="2835" w:type="dxa"/>
            <w:vAlign w:val="center"/>
          </w:tcPr>
          <w:p w14:paraId="47216679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0,25</w:t>
            </w:r>
          </w:p>
        </w:tc>
        <w:tc>
          <w:tcPr>
            <w:tcW w:w="992" w:type="dxa"/>
            <w:vAlign w:val="center"/>
          </w:tcPr>
          <w:p w14:paraId="67650765" w14:textId="450F82E8" w:rsidR="00E705D0" w:rsidRPr="006E5BDA" w:rsidRDefault="00A70B9E" w:rsidP="00E70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76FF" w:rsidRPr="006E5BDA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D9ACE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334A519A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0467C61A" w14:textId="623E7A61" w:rsidR="00E705D0" w:rsidRPr="008D1671" w:rsidRDefault="009D76FF" w:rsidP="00D67FA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 xml:space="preserve">Artigo(s) científico(s) na área, publicado(s) em revista sem </w:t>
            </w:r>
            <w:proofErr w:type="spellStart"/>
            <w:r w:rsidRPr="008D1671">
              <w:rPr>
                <w:rFonts w:ascii="Times New Roman" w:hAnsi="Times New Roman" w:cs="Times New Roman"/>
              </w:rPr>
              <w:t>Qualis</w:t>
            </w:r>
            <w:proofErr w:type="spellEnd"/>
            <w:r w:rsidRPr="008D1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C277670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0,10</w:t>
            </w:r>
          </w:p>
        </w:tc>
        <w:tc>
          <w:tcPr>
            <w:tcW w:w="992" w:type="dxa"/>
            <w:vAlign w:val="center"/>
          </w:tcPr>
          <w:p w14:paraId="30F779DC" w14:textId="39CD4E58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0AB83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08F44354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45295431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 xml:space="preserve">Trabalho(s) completo(s) publicado em anais de </w:t>
            </w:r>
            <w:r w:rsidR="008D1671" w:rsidRPr="008D1671">
              <w:rPr>
                <w:rFonts w:ascii="Times New Roman" w:hAnsi="Times New Roman" w:cs="Times New Roman"/>
              </w:rPr>
              <w:t>evento(s) técnico-científico(s)</w:t>
            </w:r>
          </w:p>
        </w:tc>
        <w:tc>
          <w:tcPr>
            <w:tcW w:w="2835" w:type="dxa"/>
            <w:vAlign w:val="center"/>
          </w:tcPr>
          <w:p w14:paraId="5D8FAE12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0,10</w:t>
            </w:r>
          </w:p>
        </w:tc>
        <w:tc>
          <w:tcPr>
            <w:tcW w:w="992" w:type="dxa"/>
            <w:vAlign w:val="center"/>
          </w:tcPr>
          <w:p w14:paraId="6C15D34F" w14:textId="774C5F0B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5877AF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6C0BB6FB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1DC79D53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Resumo(s) ou resumo(s) expandido(s) publicado(s) em anais de evento(s) técnico</w:t>
            </w:r>
            <w:r w:rsidR="008D1671" w:rsidRPr="008D1671">
              <w:rPr>
                <w:rFonts w:ascii="Times New Roman" w:hAnsi="Times New Roman" w:cs="Times New Roman"/>
              </w:rPr>
              <w:t>-</w:t>
            </w:r>
            <w:r w:rsidRPr="008D1671">
              <w:rPr>
                <w:rFonts w:ascii="Times New Roman" w:hAnsi="Times New Roman" w:cs="Times New Roman"/>
              </w:rPr>
              <w:t>científico(s)</w:t>
            </w:r>
          </w:p>
        </w:tc>
        <w:tc>
          <w:tcPr>
            <w:tcW w:w="2835" w:type="dxa"/>
            <w:vAlign w:val="center"/>
          </w:tcPr>
          <w:p w14:paraId="0DEB2849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0,05</w:t>
            </w:r>
          </w:p>
        </w:tc>
        <w:tc>
          <w:tcPr>
            <w:tcW w:w="992" w:type="dxa"/>
            <w:vAlign w:val="center"/>
          </w:tcPr>
          <w:p w14:paraId="117535AA" w14:textId="06084A9C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3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9876A0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1DD2ED9C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1877B9BD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Apresentação(</w:t>
            </w:r>
            <w:proofErr w:type="spellStart"/>
            <w:r w:rsidRPr="008D1671">
              <w:rPr>
                <w:rFonts w:ascii="Times New Roman" w:hAnsi="Times New Roman" w:cs="Times New Roman"/>
              </w:rPr>
              <w:t>ões</w:t>
            </w:r>
            <w:proofErr w:type="spellEnd"/>
            <w:r w:rsidRPr="008D1671">
              <w:rPr>
                <w:rFonts w:ascii="Times New Roman" w:hAnsi="Times New Roman" w:cs="Times New Roman"/>
              </w:rPr>
              <w:t>) de trabalho(s) em evento(s) técnico-científico(s) na forma de pôster ou oral</w:t>
            </w:r>
          </w:p>
        </w:tc>
        <w:tc>
          <w:tcPr>
            <w:tcW w:w="2835" w:type="dxa"/>
            <w:vAlign w:val="center"/>
          </w:tcPr>
          <w:p w14:paraId="441D598F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0,05</w:t>
            </w:r>
          </w:p>
        </w:tc>
        <w:tc>
          <w:tcPr>
            <w:tcW w:w="992" w:type="dxa"/>
            <w:vAlign w:val="center"/>
          </w:tcPr>
          <w:p w14:paraId="35018AE2" w14:textId="6615A146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3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39C1F7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5DD1EF5A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FF23B16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Produto(s) educacional(</w:t>
            </w:r>
            <w:proofErr w:type="spellStart"/>
            <w:r w:rsidRPr="008D1671">
              <w:rPr>
                <w:rFonts w:ascii="Times New Roman" w:hAnsi="Times New Roman" w:cs="Times New Roman"/>
              </w:rPr>
              <w:t>is</w:t>
            </w:r>
            <w:proofErr w:type="spellEnd"/>
            <w:r w:rsidRPr="008D1671">
              <w:rPr>
                <w:rFonts w:ascii="Times New Roman" w:hAnsi="Times New Roman" w:cs="Times New Roman"/>
              </w:rPr>
              <w:t>) aprovado(s) por banca examinadora ou comitê científico</w:t>
            </w:r>
          </w:p>
        </w:tc>
        <w:tc>
          <w:tcPr>
            <w:tcW w:w="2835" w:type="dxa"/>
            <w:vAlign w:val="center"/>
          </w:tcPr>
          <w:p w14:paraId="4AD1846C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0,10</w:t>
            </w:r>
          </w:p>
        </w:tc>
        <w:tc>
          <w:tcPr>
            <w:tcW w:w="992" w:type="dxa"/>
            <w:vAlign w:val="center"/>
          </w:tcPr>
          <w:p w14:paraId="62D1FD5F" w14:textId="28B5BCD5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F2130F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030180A9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59D845C8" w14:textId="0CC3D4E3" w:rsidR="009D76FF" w:rsidRPr="00D67FAA" w:rsidRDefault="00D67FAA" w:rsidP="00D67FA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 w:rsidRPr="00D67FAA">
              <w:rPr>
                <w:rFonts w:ascii="Times New Roman" w:hAnsi="Times New Roman" w:cs="Times New Roman"/>
                <w:sz w:val="24"/>
                <w:vertAlign w:val="superscript"/>
              </w:rPr>
              <w:t>Trata-se de livros autorais, e não organização de obras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8F9EDAF" w14:textId="233A010F" w:rsidR="009D76FF" w:rsidRPr="006E5BDA" w:rsidRDefault="00A70B9E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07203F39" w14:textId="77777777" w:rsidR="009D76FF" w:rsidRPr="006E5BDA" w:rsidRDefault="009D76FF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4,00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262FB7" w14:textId="77777777" w:rsidR="009D76FF" w:rsidRPr="00C75526" w:rsidRDefault="009D76FF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19865D2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8BC2B13" w14:textId="1612FD9E" w:rsidR="00487342" w:rsidRP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87342">
        <w:rPr>
          <w:rFonts w:ascii="Times New Roman" w:hAnsi="Times New Roman" w:cs="Times New Roman"/>
          <w:b/>
          <w:bCs/>
        </w:rPr>
        <w:t xml:space="preserve">TABELA </w:t>
      </w:r>
      <w:r>
        <w:rPr>
          <w:rFonts w:ascii="Times New Roman" w:hAnsi="Times New Roman" w:cs="Times New Roman"/>
          <w:b/>
          <w:bCs/>
        </w:rPr>
        <w:t>D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E705D0" w:rsidRPr="006E5BDA" w14:paraId="37458D6A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156A60D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Atualização Acadêmica</w:t>
            </w:r>
          </w:p>
          <w:p w14:paraId="2D129BB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Pontuação cumulativa. Valor máximo = </w:t>
            </w:r>
            <w:r w:rsidR="006E5BDA"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3DED3D89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515E7A20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307FF0C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E705D0" w:rsidRPr="006E5BDA" w14:paraId="424B1185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024EE40B" w14:textId="77777777" w:rsidR="006F43DF" w:rsidRDefault="009D76FF" w:rsidP="006E5BDA">
            <w:pPr>
              <w:pStyle w:val="PargrafodaLista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Participação em curso na área de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conhecimento, matéria ou de formação</w:t>
            </w:r>
            <w:r w:rsid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pedagó</w:t>
            </w:r>
            <w:r w:rsidR="006E5BDA">
              <w:rPr>
                <w:rFonts w:ascii="Times New Roman" w:hAnsi="Times New Roman" w:cs="Times New Roman"/>
              </w:rPr>
              <w:t xml:space="preserve">gica com </w:t>
            </w:r>
          </w:p>
          <w:p w14:paraId="278F26E1" w14:textId="77777777" w:rsidR="00E705D0" w:rsidRPr="006E5BDA" w:rsidRDefault="006E5BDA" w:rsidP="006F43D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horas ou mais</w:t>
            </w:r>
          </w:p>
        </w:tc>
        <w:tc>
          <w:tcPr>
            <w:tcW w:w="2835" w:type="dxa"/>
            <w:vAlign w:val="center"/>
          </w:tcPr>
          <w:p w14:paraId="39D35803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particip</w:t>
            </w:r>
            <w:proofErr w:type="spell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.=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0,10</w:t>
            </w:r>
          </w:p>
        </w:tc>
        <w:tc>
          <w:tcPr>
            <w:tcW w:w="992" w:type="dxa"/>
            <w:vAlign w:val="center"/>
          </w:tcPr>
          <w:p w14:paraId="7BE44680" w14:textId="04C8D1E4" w:rsidR="00E705D0" w:rsidRPr="006E5BDA" w:rsidRDefault="006E5BDA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718D6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6CE134CF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54EBF874" w14:textId="77777777" w:rsidR="00B33446" w:rsidRDefault="009D76FF" w:rsidP="006E5BDA">
            <w:pPr>
              <w:pStyle w:val="PargrafodaLista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Participação em curso na área de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conhecimento, matéria ou de formação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 xml:space="preserve">pedagógica com </w:t>
            </w:r>
          </w:p>
          <w:p w14:paraId="7BA74B82" w14:textId="77777777" w:rsidR="00E705D0" w:rsidRPr="006E5BDA" w:rsidRDefault="009D76FF" w:rsidP="00B33446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12 horas ou mais [semana(s) acadêmica(s)</w:t>
            </w:r>
            <w:r w:rsidR="006E5BD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835" w:type="dxa"/>
            <w:vAlign w:val="center"/>
          </w:tcPr>
          <w:p w14:paraId="5C08C478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</w:t>
            </w:r>
            <w:proofErr w:type="spell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particip</w:t>
            </w:r>
            <w:proofErr w:type="spell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. 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0,05</w:t>
            </w:r>
          </w:p>
        </w:tc>
        <w:tc>
          <w:tcPr>
            <w:tcW w:w="992" w:type="dxa"/>
            <w:vAlign w:val="center"/>
          </w:tcPr>
          <w:p w14:paraId="57660E60" w14:textId="77777777" w:rsidR="00E705D0" w:rsidRPr="006E5BDA" w:rsidRDefault="006E5BDA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427077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7A7B0895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6B3D028" w14:textId="77777777" w:rsidR="006F43DF" w:rsidRDefault="009D76FF" w:rsidP="006E5BDA">
            <w:pPr>
              <w:pStyle w:val="PargrafodaLista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Participação como bolsista de Iniciação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 xml:space="preserve">Científica, </w:t>
            </w:r>
            <w:proofErr w:type="spellStart"/>
            <w:r w:rsidRPr="006E5BDA">
              <w:rPr>
                <w:rFonts w:ascii="Times New Roman" w:hAnsi="Times New Roman" w:cs="Times New Roman"/>
              </w:rPr>
              <w:t>Paidex</w:t>
            </w:r>
            <w:proofErr w:type="spellEnd"/>
            <w:r w:rsidRPr="006E5BDA">
              <w:rPr>
                <w:rFonts w:ascii="Times New Roman" w:hAnsi="Times New Roman" w:cs="Times New Roman"/>
              </w:rPr>
              <w:t xml:space="preserve"> (extensão) ou </w:t>
            </w:r>
            <w:proofErr w:type="spellStart"/>
            <w:r w:rsidRPr="006E5BDA">
              <w:rPr>
                <w:rFonts w:ascii="Times New Roman" w:hAnsi="Times New Roman" w:cs="Times New Roman"/>
              </w:rPr>
              <w:t>Pibid</w:t>
            </w:r>
            <w:proofErr w:type="spellEnd"/>
            <w:r w:rsidR="006E5BDA">
              <w:rPr>
                <w:rFonts w:ascii="Times New Roman" w:hAnsi="Times New Roman" w:cs="Times New Roman"/>
              </w:rPr>
              <w:t xml:space="preserve"> </w:t>
            </w:r>
          </w:p>
          <w:p w14:paraId="0B453D37" w14:textId="77777777" w:rsidR="00E705D0" w:rsidRPr="006E5BDA" w:rsidRDefault="009D76FF" w:rsidP="006F43D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(mínimo um ano de participação)</w:t>
            </w:r>
          </w:p>
        </w:tc>
        <w:tc>
          <w:tcPr>
            <w:tcW w:w="2835" w:type="dxa"/>
            <w:vAlign w:val="center"/>
          </w:tcPr>
          <w:p w14:paraId="7A4A20AC" w14:textId="77777777" w:rsidR="00E705D0" w:rsidRPr="006E5BDA" w:rsidRDefault="009D76FF" w:rsidP="006E5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</w:t>
            </w:r>
            <w:proofErr w:type="spell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particip</w:t>
            </w:r>
            <w:proofErr w:type="spell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. por ano 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0,50</w:t>
            </w:r>
          </w:p>
        </w:tc>
        <w:tc>
          <w:tcPr>
            <w:tcW w:w="992" w:type="dxa"/>
            <w:vAlign w:val="center"/>
          </w:tcPr>
          <w:p w14:paraId="08D46172" w14:textId="77777777" w:rsidR="00E705D0" w:rsidRPr="006E5BDA" w:rsidRDefault="006E5BDA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AB08B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1F24B196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5D0538BC" w14:textId="77777777" w:rsidR="009D76FF" w:rsidRPr="006E5BDA" w:rsidRDefault="009D76FF" w:rsidP="009D7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C5E60D6" w14:textId="7668CFFA" w:rsidR="009D76FF" w:rsidRPr="006E5BDA" w:rsidRDefault="00A70B9E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3BB5B1BB" w14:textId="77777777" w:rsidR="009D76FF" w:rsidRPr="006E5BDA" w:rsidRDefault="006E5BDA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2</w:t>
            </w:r>
            <w:r w:rsidR="009D76FF" w:rsidRPr="006E5BDA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70316B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76FF" w:rsidRPr="006E5BDA" w14:paraId="590CD128" w14:textId="77777777" w:rsidTr="00BB314D">
        <w:trPr>
          <w:trHeight w:val="680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5DBD878E" w14:textId="77777777" w:rsidR="009D76FF" w:rsidRPr="006E5BDA" w:rsidRDefault="009D76FF" w:rsidP="009D7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6F2DFB92" w14:textId="234C71D5" w:rsidR="008F70C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TOTAL DE PONTOS</w:t>
            </w:r>
          </w:p>
          <w:p w14:paraId="4B06380A" w14:textId="383F4B06" w:rsidR="009D76FF" w:rsidRPr="006E5BDA" w:rsidRDefault="00487342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 + B + C + D)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A0AF39" w14:textId="77777777" w:rsidR="009D76FF" w:rsidRPr="006E5BDA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76F0482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BC0D4E1" w14:textId="77777777" w:rsidR="006F43DF" w:rsidRPr="006F43DF" w:rsidRDefault="006F43DF" w:rsidP="006F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2830"/>
        <w:gridCol w:w="6808"/>
      </w:tblGrid>
      <w:tr w:rsidR="00C75526" w:rsidRPr="006E5BDA" w14:paraId="0725286F" w14:textId="77777777" w:rsidTr="00BB314D">
        <w:trPr>
          <w:trHeight w:val="680"/>
          <w:jc w:val="center"/>
        </w:trPr>
        <w:tc>
          <w:tcPr>
            <w:tcW w:w="2830" w:type="dxa"/>
            <w:tcBorders>
              <w:right w:val="nil"/>
            </w:tcBorders>
            <w:shd w:val="clear" w:color="auto" w:fill="D9D9D9" w:themeFill="background1" w:themeFillShade="D9"/>
          </w:tcPr>
          <w:p w14:paraId="0FB3A46B" w14:textId="77777777" w:rsidR="00C75526" w:rsidRPr="006E5BDA" w:rsidRDefault="00C75526" w:rsidP="008D1671">
            <w:pPr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  <w:b/>
              </w:rPr>
              <w:t>Identificação do candidato:</w:t>
            </w:r>
          </w:p>
        </w:tc>
        <w:tc>
          <w:tcPr>
            <w:tcW w:w="680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</w:rPr>
              <w:id w:val="472638608"/>
              <w:placeholder>
                <w:docPart w:val="562F12B729E94CF78CA944AEDE5256DF"/>
              </w:placeholder>
              <w:showingPlcHdr/>
            </w:sdtPr>
            <w:sdtEndPr/>
            <w:sdtContent>
              <w:p w14:paraId="79B746D4" w14:textId="0858DA86" w:rsidR="00B73AE5" w:rsidRPr="006E5BDA" w:rsidRDefault="009E6F65" w:rsidP="009E6F6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TextodoEspaoReservado"/>
                  </w:rPr>
                  <w:t>Clique aqui para digitar o seu nome</w:t>
                </w:r>
              </w:p>
            </w:sdtContent>
          </w:sdt>
        </w:tc>
      </w:tr>
    </w:tbl>
    <w:p w14:paraId="7921D27B" w14:textId="77777777" w:rsidR="00D976F4" w:rsidRPr="006E5BDA" w:rsidRDefault="00D976F4" w:rsidP="00487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76F4" w:rsidRPr="006E5BDA" w:rsidSect="00487342">
      <w:headerReference w:type="default" r:id="rId7"/>
      <w:pgSz w:w="11906" w:h="16838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3B9E7" w14:textId="77777777" w:rsidR="00D26A65" w:rsidRDefault="00D26A65" w:rsidP="004E17A7">
      <w:pPr>
        <w:spacing w:after="0" w:line="240" w:lineRule="auto"/>
      </w:pPr>
      <w:r>
        <w:separator/>
      </w:r>
    </w:p>
  </w:endnote>
  <w:endnote w:type="continuationSeparator" w:id="0">
    <w:p w14:paraId="2A85A289" w14:textId="77777777" w:rsidR="00D26A65" w:rsidRDefault="00D26A65" w:rsidP="004E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8C5BC" w14:textId="77777777" w:rsidR="00D26A65" w:rsidRDefault="00D26A65" w:rsidP="004E17A7">
      <w:pPr>
        <w:spacing w:after="0" w:line="240" w:lineRule="auto"/>
      </w:pPr>
      <w:r>
        <w:separator/>
      </w:r>
    </w:p>
  </w:footnote>
  <w:footnote w:type="continuationSeparator" w:id="0">
    <w:p w14:paraId="2038EDAA" w14:textId="77777777" w:rsidR="00D26A65" w:rsidRDefault="00D26A65" w:rsidP="004E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CE3E8" w14:textId="3B702E9C" w:rsidR="004E17A7" w:rsidRDefault="0072295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9B8FBAD" wp14:editId="268A8D49">
          <wp:simplePos x="0" y="0"/>
          <wp:positionH relativeFrom="column">
            <wp:posOffset>1537970</wp:posOffset>
          </wp:positionH>
          <wp:positionV relativeFrom="paragraph">
            <wp:posOffset>-648335</wp:posOffset>
          </wp:positionV>
          <wp:extent cx="2278380" cy="227461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PGH IHCEC - 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227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CC7"/>
    <w:multiLevelType w:val="hybridMultilevel"/>
    <w:tmpl w:val="A1C21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1880"/>
    <w:multiLevelType w:val="hybridMultilevel"/>
    <w:tmpl w:val="F0769C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C6239"/>
    <w:multiLevelType w:val="hybridMultilevel"/>
    <w:tmpl w:val="5E08D6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A0C00"/>
    <w:multiLevelType w:val="hybridMultilevel"/>
    <w:tmpl w:val="58C25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537CD"/>
    <w:multiLevelType w:val="hybridMultilevel"/>
    <w:tmpl w:val="58C25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630A6"/>
    <w:multiLevelType w:val="hybridMultilevel"/>
    <w:tmpl w:val="58C25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91CA2"/>
    <w:multiLevelType w:val="hybridMultilevel"/>
    <w:tmpl w:val="A1C21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87739"/>
    <w:multiLevelType w:val="hybridMultilevel"/>
    <w:tmpl w:val="A1C21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F4"/>
    <w:rsid w:val="000D325A"/>
    <w:rsid w:val="000F6534"/>
    <w:rsid w:val="001802D2"/>
    <w:rsid w:val="001F0F0C"/>
    <w:rsid w:val="002739C0"/>
    <w:rsid w:val="002E00AA"/>
    <w:rsid w:val="00487342"/>
    <w:rsid w:val="004E17A7"/>
    <w:rsid w:val="006C424C"/>
    <w:rsid w:val="006E5BDA"/>
    <w:rsid w:val="006F43DF"/>
    <w:rsid w:val="0072295C"/>
    <w:rsid w:val="00742061"/>
    <w:rsid w:val="00847CE9"/>
    <w:rsid w:val="008D1671"/>
    <w:rsid w:val="008F70C6"/>
    <w:rsid w:val="009473C0"/>
    <w:rsid w:val="009B37D7"/>
    <w:rsid w:val="009D76FF"/>
    <w:rsid w:val="009E6F65"/>
    <w:rsid w:val="00A057D6"/>
    <w:rsid w:val="00A70B9E"/>
    <w:rsid w:val="00B33446"/>
    <w:rsid w:val="00B73AE5"/>
    <w:rsid w:val="00BB314D"/>
    <w:rsid w:val="00C75526"/>
    <w:rsid w:val="00CE28E0"/>
    <w:rsid w:val="00D26A65"/>
    <w:rsid w:val="00D45CBE"/>
    <w:rsid w:val="00D67FAA"/>
    <w:rsid w:val="00D976F4"/>
    <w:rsid w:val="00DA3F44"/>
    <w:rsid w:val="00E04B5F"/>
    <w:rsid w:val="00E32347"/>
    <w:rsid w:val="00E705D0"/>
    <w:rsid w:val="00E802DE"/>
    <w:rsid w:val="00F00EA6"/>
    <w:rsid w:val="00F5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40E91"/>
  <w15:chartTrackingRefBased/>
  <w15:docId w15:val="{A9693642-6912-45F5-9AED-E412F9AE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976F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73AE5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E1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7A7"/>
  </w:style>
  <w:style w:type="paragraph" w:styleId="Rodap">
    <w:name w:val="footer"/>
    <w:basedOn w:val="Normal"/>
    <w:link w:val="RodapChar"/>
    <w:uiPriority w:val="99"/>
    <w:unhideWhenUsed/>
    <w:rsid w:val="004E1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2F12B729E94CF78CA944AEDE5256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C268A-B972-4C35-8E88-41CC22AC7717}"/>
      </w:docPartPr>
      <w:docPartBody>
        <w:p w:rsidR="00AF7797" w:rsidRDefault="00EE4D5C" w:rsidP="00EE4D5C">
          <w:pPr>
            <w:pStyle w:val="562F12B729E94CF78CA944AEDE5256DF4"/>
          </w:pPr>
          <w:r>
            <w:rPr>
              <w:rStyle w:val="TextodoEspaoReservado"/>
            </w:rPr>
            <w:t>Clique aqui para digitar o seu 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C"/>
    <w:rsid w:val="00016C96"/>
    <w:rsid w:val="003C446E"/>
    <w:rsid w:val="00711397"/>
    <w:rsid w:val="00712C05"/>
    <w:rsid w:val="00734FDB"/>
    <w:rsid w:val="00926597"/>
    <w:rsid w:val="00AF7797"/>
    <w:rsid w:val="00B850AC"/>
    <w:rsid w:val="00C36546"/>
    <w:rsid w:val="00E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E4D5C"/>
    <w:rPr>
      <w:color w:val="808080"/>
    </w:rPr>
  </w:style>
  <w:style w:type="paragraph" w:customStyle="1" w:styleId="562F12B729E94CF78CA944AEDE5256DF">
    <w:name w:val="562F12B729E94CF78CA944AEDE5256DF"/>
    <w:rsid w:val="00EE4D5C"/>
    <w:rPr>
      <w:rFonts w:eastAsiaTheme="minorHAnsi"/>
      <w:lang w:eastAsia="en-US"/>
    </w:rPr>
  </w:style>
  <w:style w:type="paragraph" w:customStyle="1" w:styleId="562F12B729E94CF78CA944AEDE5256DF1">
    <w:name w:val="562F12B729E94CF78CA944AEDE5256DF1"/>
    <w:rsid w:val="00EE4D5C"/>
    <w:rPr>
      <w:rFonts w:eastAsiaTheme="minorHAnsi"/>
      <w:lang w:eastAsia="en-US"/>
    </w:rPr>
  </w:style>
  <w:style w:type="paragraph" w:customStyle="1" w:styleId="562F12B729E94CF78CA944AEDE5256DF2">
    <w:name w:val="562F12B729E94CF78CA944AEDE5256DF2"/>
    <w:rsid w:val="00EE4D5C"/>
    <w:rPr>
      <w:rFonts w:eastAsiaTheme="minorHAnsi"/>
      <w:lang w:eastAsia="en-US"/>
    </w:rPr>
  </w:style>
  <w:style w:type="paragraph" w:customStyle="1" w:styleId="690E594EAA4A45FAA5F85DD510D4DBD4">
    <w:name w:val="690E594EAA4A45FAA5F85DD510D4DBD4"/>
    <w:rsid w:val="00EE4D5C"/>
    <w:rPr>
      <w:rFonts w:eastAsiaTheme="minorHAnsi"/>
      <w:lang w:eastAsia="en-US"/>
    </w:rPr>
  </w:style>
  <w:style w:type="paragraph" w:customStyle="1" w:styleId="562F12B729E94CF78CA944AEDE5256DF3">
    <w:name w:val="562F12B729E94CF78CA944AEDE5256DF3"/>
    <w:rsid w:val="00EE4D5C"/>
    <w:rPr>
      <w:rFonts w:eastAsiaTheme="minorHAnsi"/>
      <w:lang w:eastAsia="en-US"/>
    </w:rPr>
  </w:style>
  <w:style w:type="paragraph" w:customStyle="1" w:styleId="562F12B729E94CF78CA944AEDE5256DF4">
    <w:name w:val="562F12B729E94CF78CA944AEDE5256DF4"/>
    <w:rsid w:val="00EE4D5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Ana Cristhyna Inacio Silveira</cp:lastModifiedBy>
  <cp:revision>4</cp:revision>
  <dcterms:created xsi:type="dcterms:W3CDTF">2024-04-15T17:56:00Z</dcterms:created>
  <dcterms:modified xsi:type="dcterms:W3CDTF">2024-10-28T19:29:00Z</dcterms:modified>
</cp:coreProperties>
</file>